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A5" w:rsidRDefault="00974FA5" w:rsidP="00974FA5">
      <w:pPr>
        <w:tabs>
          <w:tab w:val="left" w:pos="7984"/>
        </w:tabs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ЗАЦВЯРДЖАЮ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974FA5" w:rsidRDefault="00974FA5" w:rsidP="00974FA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Сакратар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/а ГА «БРСМ»</w:t>
      </w:r>
    </w:p>
    <w:p w:rsidR="00974FA5" w:rsidRDefault="00974FA5" w:rsidP="00974FA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D6192B">
        <w:rPr>
          <w:rFonts w:ascii="Times New Roman" w:hAnsi="Times New Roman" w:cs="Times New Roman"/>
          <w:sz w:val="28"/>
          <w:szCs w:val="28"/>
          <w:lang w:val="be-BY"/>
        </w:rPr>
        <w:t>Каруна</w:t>
      </w:r>
      <w:r w:rsidR="00D03E98">
        <w:rPr>
          <w:rFonts w:ascii="Times New Roman" w:hAnsi="Times New Roman" w:cs="Times New Roman"/>
          <w:sz w:val="28"/>
          <w:szCs w:val="28"/>
          <w:lang w:val="be-BY"/>
        </w:rPr>
        <w:t>с Ю.І.</w:t>
      </w:r>
    </w:p>
    <w:p w:rsidR="00974FA5" w:rsidRDefault="00974FA5" w:rsidP="00974FA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“___”____  2019</w:t>
      </w:r>
    </w:p>
    <w:p w:rsidR="00974FA5" w:rsidRDefault="00974FA5" w:rsidP="00974FA5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  <w:lang w:val="be-BY"/>
        </w:rPr>
      </w:pPr>
    </w:p>
    <w:p w:rsidR="00974FA5" w:rsidRDefault="00974FA5" w:rsidP="00974FA5">
      <w:pPr>
        <w:spacing w:after="0" w:line="240" w:lineRule="auto"/>
        <w:jc w:val="center"/>
        <w:rPr>
          <w:rFonts w:ascii="Times New Roman" w:hAnsi="Times New Roman" w:cs="Times New Roman"/>
          <w:lang w:val="be-BY"/>
        </w:rPr>
      </w:pPr>
    </w:p>
    <w:p w:rsidR="00974FA5" w:rsidRDefault="00974FA5" w:rsidP="00974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4FA5" w:rsidRDefault="00974FA5" w:rsidP="00974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мерапрыемстыва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ў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be-BY"/>
        </w:rPr>
        <w:t>/а ГА “БРСМ”</w:t>
      </w:r>
    </w:p>
    <w:p w:rsidR="00974FA5" w:rsidRDefault="00974FA5" w:rsidP="00974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ДУА “Мураўская СШ”</w:t>
      </w:r>
    </w:p>
    <w:p w:rsidR="00974FA5" w:rsidRDefault="00D6192B" w:rsidP="00974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 </w:t>
      </w:r>
      <w:r w:rsidR="00974FA5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-ое</w:t>
      </w:r>
      <w:r w:rsidR="00974FA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паўгоддзе</w:t>
      </w:r>
    </w:p>
    <w:p w:rsidR="00974FA5" w:rsidRDefault="00974FA5" w:rsidP="00974F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2018/2019 навучальнага года</w:t>
      </w:r>
    </w:p>
    <w:p w:rsidR="00974FA5" w:rsidRDefault="00974FA5" w:rsidP="00974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6"/>
        <w:tblW w:w="107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385"/>
        <w:gridCol w:w="1984"/>
        <w:gridCol w:w="2692"/>
      </w:tblGrid>
      <w:tr w:rsidR="00974FA5" w:rsidTr="00402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Мерапрыемства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Тэрмін правядзення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Адказны</w:t>
            </w:r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5" w:rsidRPr="00D03E98" w:rsidRDefault="00D03E98" w:rsidP="00D03E98">
            <w:pPr>
              <w:ind w:left="36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5" w:rsidRDefault="00974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акцыі ГА БРСМ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“Ты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адзін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 нас!”</w:t>
            </w: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5" w:rsidRDefault="00974FA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Студзень</w:t>
            </w:r>
          </w:p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ВР, сакратар п/а</w:t>
            </w:r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Экалагічная кампанія “Дапаможам пярнатым”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Студзень-сакавік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Сакратар п/а</w:t>
            </w:r>
          </w:p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Сектар агработы</w:t>
            </w:r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974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раённым конкурсе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«Здравствуй, мир!»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Сход п/а ГА БРСМ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 раз у месяц</w:t>
            </w:r>
          </w:p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ВР, сакратар п/а</w:t>
            </w:r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Вучоба сакратароў пярвічных аб’яднанняў ГА “БРСМ”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Згодна графіка РАА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</w:t>
            </w:r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Урачыстая лінейка, прысвечаная прыёму ў рады БРСМ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ВР, сакратар п/а</w:t>
            </w:r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>Класныя і інфармацыйныя гадзіны, іншыя мерапрыемствы ў рамках Года (2019)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be-BY"/>
              </w:rPr>
              <w:t>працягу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974FA5" w:rsidRPr="00974FA5" w:rsidTr="00402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Pr="00974FA5" w:rsidRDefault="00974FA5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Pr="00222EC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дзел у </w:t>
            </w:r>
            <w:r w:rsidRPr="00222EC7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к</w:t>
            </w:r>
            <w:r w:rsidRPr="00974FA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онкурс</w:t>
            </w:r>
            <w:r w:rsidRPr="00222EC7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е</w:t>
            </w:r>
            <w:r w:rsidRPr="00974FA5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 </w:t>
            </w:r>
            <w:r w:rsidRPr="00222EC7"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>твораў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be-BY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прысвечаных </w:t>
            </w:r>
            <w:r w:rsidRPr="00222EC7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100-годдзю з дня ўтварэння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Б</w:t>
            </w:r>
            <w:r w:rsidRPr="00222EC7">
              <w:rPr>
                <w:rFonts w:ascii="Times New Roman" w:hAnsi="Times New Roman"/>
                <w:sz w:val="28"/>
                <w:szCs w:val="28"/>
                <w:lang w:val="be-BY"/>
              </w:rPr>
              <w:t>еларускай Савецкай Сацыялістычнай Рэспублікі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08.01-09.01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Сакратар п/а</w:t>
            </w:r>
          </w:p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02CA0" w:rsidRPr="00974FA5" w:rsidTr="00402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Default="00402C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Удзел у акцыі ГА БРСМ </w:t>
            </w:r>
            <w:r w:rsidRPr="007F2A4F">
              <w:rPr>
                <w:rFonts w:ascii="Times New Roman" w:hAnsi="Times New Roman"/>
                <w:sz w:val="28"/>
                <w:szCs w:val="28"/>
              </w:rPr>
              <w:t>«</w:t>
            </w:r>
            <w:r w:rsidRPr="00222EC7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spellStart"/>
            <w:r w:rsidRPr="00222EC7">
              <w:rPr>
                <w:rFonts w:ascii="Times New Roman" w:hAnsi="Times New Roman"/>
                <w:sz w:val="28"/>
                <w:szCs w:val="28"/>
              </w:rPr>
              <w:t>выбіраем</w:t>
            </w:r>
            <w:proofErr w:type="spellEnd"/>
            <w:r w:rsidRPr="0022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EC7">
              <w:rPr>
                <w:rFonts w:ascii="Times New Roman" w:hAnsi="Times New Roman"/>
                <w:sz w:val="28"/>
                <w:szCs w:val="28"/>
              </w:rPr>
              <w:t>дапамогу</w:t>
            </w:r>
            <w:proofErr w:type="spellEnd"/>
            <w:r w:rsidRPr="0022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EC7">
              <w:rPr>
                <w:rFonts w:ascii="Times New Roman" w:hAnsi="Times New Roman"/>
                <w:sz w:val="28"/>
                <w:szCs w:val="28"/>
              </w:rPr>
              <w:t>пажылым</w:t>
            </w:r>
            <w:proofErr w:type="spellEnd"/>
            <w:r w:rsidRPr="00222E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22EC7">
              <w:rPr>
                <w:rFonts w:ascii="Times New Roman" w:hAnsi="Times New Roman"/>
                <w:sz w:val="28"/>
                <w:szCs w:val="28"/>
              </w:rPr>
              <w:t>людзям</w:t>
            </w:r>
            <w:proofErr w:type="spellEnd"/>
            <w:r w:rsidRPr="00222E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Pr="00222EC7" w:rsidRDefault="00402CA0" w:rsidP="00402CA0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22EC7">
              <w:rPr>
                <w:rFonts w:ascii="Times New Roman" w:hAnsi="Times New Roman"/>
                <w:sz w:val="28"/>
                <w:szCs w:val="28"/>
                <w:lang w:val="be-BY"/>
              </w:rPr>
              <w:t>студзень</w:t>
            </w:r>
          </w:p>
          <w:p w:rsidR="00402CA0" w:rsidRDefault="00402C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Добраўпарадкаванне школьнай тэрыторыі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працоўных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спраў</w:t>
            </w:r>
            <w:proofErr w:type="spellEnd"/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Сустрэчы з прадстаўнікамі мясцовай улады, з дэпутатамі  і старшынёй Сухопальскага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Люты</w:t>
            </w:r>
          </w:p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Удзел у акцыях </w:t>
            </w:r>
          </w:p>
          <w:p w:rsidR="00974FA5" w:rsidRDefault="00974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“Я – грамадзянін Беларусі”</w:t>
            </w:r>
          </w:p>
          <w:p w:rsidR="00974FA5" w:rsidRDefault="00974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“Жыву ў Беларусі і тым ганаруся”</w:t>
            </w:r>
          </w:p>
          <w:p w:rsidR="00974FA5" w:rsidRDefault="00974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“За любімую Беларусь!”</w:t>
            </w:r>
          </w:p>
          <w:p w:rsidR="00974FA5" w:rsidRDefault="00974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“Добрае сэрца – ветэранам!” “Дарогамі вызваленцаў”</w:t>
            </w:r>
          </w:p>
          <w:p w:rsidR="00974FA5" w:rsidRDefault="00974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“Кветкі Перамогі”</w:t>
            </w:r>
          </w:p>
          <w:p w:rsidR="00974FA5" w:rsidRDefault="00974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“Клопат”</w:t>
            </w:r>
          </w:p>
          <w:p w:rsidR="00974FA5" w:rsidRDefault="00974F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“Міласэрнасць”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A5" w:rsidRDefault="00974FA5">
            <w:pPr>
              <w:ind w:left="-164" w:right="-169" w:firstLine="19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974FA5" w:rsidRDefault="00974FA5">
            <w:pPr>
              <w:ind w:left="-164" w:right="-169" w:firstLine="198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  <w:p w:rsidR="00974FA5" w:rsidRDefault="00974FA5">
            <w:pPr>
              <w:ind w:right="-169"/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 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be-BY"/>
              </w:rPr>
              <w:t>працягу</w:t>
            </w:r>
          </w:p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года</w:t>
            </w:r>
          </w:p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</w:t>
            </w:r>
          </w:p>
          <w:p w:rsidR="00974FA5" w:rsidRDefault="00974F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гу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Сакратар п/а</w:t>
            </w:r>
          </w:p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працоўных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спраў</w:t>
            </w:r>
            <w:proofErr w:type="spellEnd"/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акцыі “Цуды на Каляды”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>
            <w:pPr>
              <w:ind w:left="-2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974FA5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FA5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E96176">
            <w:pPr>
              <w:ind w:right="332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“Клопат” па аказанню дапамогі адзінокім пенсіянерам і ветэран</w:t>
            </w:r>
            <w:r w:rsidR="00E961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</w:t>
            </w:r>
            <w:r w:rsidR="00E961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</w:t>
            </w:r>
            <w:r w:rsidR="00E9617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(Шурко Л.А.)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FA5" w:rsidRDefault="00974FA5">
            <w:pPr>
              <w:tabs>
                <w:tab w:val="left" w:pos="1611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 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FA5" w:rsidRDefault="00974FA5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сакратара п/а</w:t>
            </w:r>
          </w:p>
        </w:tc>
      </w:tr>
      <w:tr w:rsidR="00402CA0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A0" w:rsidRPr="007F2A4F" w:rsidRDefault="00402CA0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Удзел у акцыі </w:t>
            </w:r>
            <w:r w:rsidRPr="007F2A4F">
              <w:rPr>
                <w:rFonts w:ascii="Times New Roman" w:hAnsi="Times New Roman"/>
                <w:sz w:val="28"/>
                <w:szCs w:val="28"/>
              </w:rPr>
              <w:t>«</w:t>
            </w: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Падтрымаем птушак</w:t>
            </w:r>
            <w:r w:rsidRPr="00222EC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A0" w:rsidRPr="007F2A4F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Студзень-</w:t>
            </w:r>
            <w:r w:rsidR="00402CA0" w:rsidRPr="007F2A4F">
              <w:rPr>
                <w:rFonts w:ascii="Times New Roman" w:hAnsi="Times New Roman"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402CA0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A0" w:rsidRPr="007F2A4F" w:rsidRDefault="00402CA0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7F2A4F">
              <w:rPr>
                <w:rFonts w:ascii="Times New Roman" w:hAnsi="Times New Roman"/>
                <w:sz w:val="28"/>
                <w:szCs w:val="28"/>
              </w:rPr>
              <w:t>Сумесная</w:t>
            </w:r>
            <w:proofErr w:type="spellEnd"/>
            <w:r w:rsidRPr="007F2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A4F">
              <w:rPr>
                <w:rFonts w:ascii="Times New Roman" w:hAnsi="Times New Roman"/>
                <w:sz w:val="28"/>
                <w:szCs w:val="28"/>
              </w:rPr>
              <w:t>выстава</w:t>
            </w:r>
            <w:proofErr w:type="spellEnd"/>
            <w:r w:rsidRPr="007F2A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F2A4F">
              <w:rPr>
                <w:rFonts w:ascii="Times New Roman" w:hAnsi="Times New Roman"/>
                <w:sz w:val="28"/>
                <w:szCs w:val="28"/>
              </w:rPr>
              <w:t>творчых</w:t>
            </w:r>
            <w:proofErr w:type="spellEnd"/>
            <w:r w:rsidRPr="007F2A4F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proofErr w:type="spellStart"/>
            <w:r w:rsidRPr="007F2A4F">
              <w:rPr>
                <w:rFonts w:ascii="Times New Roman" w:hAnsi="Times New Roman"/>
                <w:sz w:val="28"/>
                <w:szCs w:val="28"/>
              </w:rPr>
              <w:t>навучэнцаў</w:t>
            </w:r>
            <w:proofErr w:type="spellEnd"/>
            <w:r w:rsidRPr="007F2A4F"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 w:rsidRPr="007F2A4F">
              <w:rPr>
                <w:rFonts w:ascii="Times New Roman" w:hAnsi="Times New Roman"/>
                <w:sz w:val="28"/>
                <w:szCs w:val="28"/>
              </w:rPr>
              <w:t>педагогаў</w:t>
            </w:r>
            <w:proofErr w:type="spellEnd"/>
            <w:r w:rsidRPr="007F2A4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7F2A4F">
              <w:rPr>
                <w:rFonts w:ascii="Times New Roman" w:hAnsi="Times New Roman"/>
                <w:sz w:val="28"/>
                <w:szCs w:val="28"/>
              </w:rPr>
              <w:t>Калядн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 </w:t>
            </w:r>
            <w:proofErr w:type="spellStart"/>
            <w:r w:rsidRPr="007F2A4F">
              <w:rPr>
                <w:rFonts w:ascii="Times New Roman" w:hAnsi="Times New Roman"/>
                <w:sz w:val="28"/>
                <w:szCs w:val="28"/>
              </w:rPr>
              <w:t>кірмаш</w:t>
            </w:r>
            <w:proofErr w:type="spellEnd"/>
            <w:r w:rsidRPr="007F2A4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CA0" w:rsidRPr="007F2A4F" w:rsidRDefault="00402CA0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09.01-12.01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402CA0" w:rsidRP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Pr="00F41E19" w:rsidRDefault="00220D26" w:rsidP="00220D2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41E19">
              <w:rPr>
                <w:rFonts w:ascii="Times New Roman" w:hAnsi="Times New Roman"/>
                <w:sz w:val="28"/>
                <w:szCs w:val="28"/>
                <w:lang w:val="be-BY"/>
              </w:rPr>
              <w:t>Дзень здаро</w:t>
            </w:r>
            <w:r w:rsidRPr="00E15EC9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r w:rsidRPr="00F41E19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  <w:p w:rsidR="00402CA0" w:rsidRPr="007F2A4F" w:rsidRDefault="00220D26" w:rsidP="00220D26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15EC9">
              <w:rPr>
                <w:rFonts w:ascii="Times New Roman" w:hAnsi="Times New Roman"/>
                <w:sz w:val="28"/>
                <w:szCs w:val="28"/>
                <w:lang w:val="be-BY"/>
              </w:rPr>
              <w:t>Дзень лыжніка: «Вясёлая лыжня»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Pr="007F2A4F" w:rsidRDefault="00220D26" w:rsidP="00220D26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12.01</w:t>
            </w:r>
          </w:p>
          <w:p w:rsidR="00402CA0" w:rsidRPr="007F2A4F" w:rsidRDefault="00402CA0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CA0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E655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Pr="007F2A4F" w:rsidRDefault="00220D26" w:rsidP="00EF4295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Адзіны дзень ведаў правіл дарожнага руху. Гутарка </w:t>
            </w:r>
            <w:r w:rsidRPr="007F2A4F">
              <w:rPr>
                <w:rFonts w:ascii="Times New Roman" w:hAnsi="Times New Roman"/>
                <w:sz w:val="28"/>
                <w:szCs w:val="28"/>
              </w:rPr>
              <w:t>«</w:t>
            </w: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Небяспека галалёду</w:t>
            </w:r>
            <w:r w:rsidRPr="00E15EC9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Pr="007F2A4F" w:rsidRDefault="00220D26" w:rsidP="00B416D1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17.01</w:t>
            </w:r>
          </w:p>
          <w:p w:rsidR="00220D26" w:rsidRPr="007F2A4F" w:rsidRDefault="00220D26" w:rsidP="00B416D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сакратара п/а</w:t>
            </w:r>
          </w:p>
        </w:tc>
      </w:tr>
      <w:tr w:rsidR="00220D26" w:rsidTr="00C70D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7F2A4F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Інтэлектуальная гульня “Хочу ўсё ведаць”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7F2A4F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19.01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C602F5" w:rsidRDefault="00220D26" w:rsidP="00402CA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Адзіны дзень інфармавання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(ШАГ)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C602F5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24.01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20D26" w:rsidTr="00402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7F2A4F" w:rsidRDefault="00220D26" w:rsidP="00C579C9">
            <w:pPr>
              <w:rPr>
                <w:rFonts w:ascii="Times New Roman" w:hAnsi="Times New Roman"/>
                <w:sz w:val="28"/>
                <w:szCs w:val="28"/>
                <w:lang w:val="be-BY" w:eastAsia="ru-RU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Конкурсная праграма “Па краінах і кантынэнтах”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7F2A4F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26.01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402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7F2A4F" w:rsidRDefault="00220D26" w:rsidP="00C579C9">
            <w:pPr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Мерапрыемствы да Дня беларускай навукі (27 студзеня)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7F2A4F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F2A4F">
              <w:rPr>
                <w:rFonts w:ascii="Times New Roman" w:hAnsi="Times New Roman"/>
                <w:sz w:val="28"/>
                <w:szCs w:val="28"/>
                <w:lang w:val="be-BY"/>
              </w:rPr>
              <w:t>28.01-29.01</w:t>
            </w:r>
          </w:p>
          <w:p w:rsidR="00220D26" w:rsidRPr="007F2A4F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Сямейныя экскурсіі  і паходы</w:t>
            </w:r>
          </w:p>
          <w:p w:rsidR="00220D26" w:rsidRDefault="00220D26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26" w:rsidRDefault="00220D26">
            <w:pPr>
              <w:ind w:left="-16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</w:t>
            </w:r>
            <w:r>
              <w:rPr>
                <w:rFonts w:ascii="Times New Roman" w:hAnsi="Times New Roman" w:cs="Times New Roman"/>
                <w:spacing w:val="-20"/>
                <w:sz w:val="28"/>
                <w:szCs w:val="28"/>
                <w:lang w:val="be-BY"/>
              </w:rPr>
              <w:t>рацяг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</w:p>
          <w:p w:rsidR="00220D26" w:rsidRDefault="00220D26">
            <w:pPr>
              <w:ind w:left="-16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Акцыі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“Стань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прыкметным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Асцярожна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галалед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”, 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тонкі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лед”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26" w:rsidRDefault="00220D26">
            <w:pPr>
              <w:ind w:left="-16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працягу</w:t>
            </w:r>
          </w:p>
          <w:p w:rsidR="00220D26" w:rsidRDefault="00220D26">
            <w:pPr>
              <w:ind w:left="-16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года</w:t>
            </w:r>
          </w:p>
          <w:p w:rsidR="00220D26" w:rsidRDefault="00220D26">
            <w:pPr>
              <w:ind w:left="-16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</w:t>
            </w:r>
          </w:p>
          <w:p w:rsidR="00220D26" w:rsidRDefault="00220D26">
            <w:pPr>
              <w:ind w:left="-164" w:right="-169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Адзіны дзень правіл дарожнага руху (кожны трэці чацвер месяца)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17.01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21.02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21.03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18.04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вучобы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ргработы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Удзел у конкурсе “Выратавальнікі вачыма дзяцей”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Студзень- сакавік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Правядзенне прафілактычных акцый: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 “Дзень бяспекі. Увага ўсім”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пакідайце дзяцей адных” 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«Кан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дыма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цэнтры ўвагі дзеці” 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“Моладзь за бяспеку”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Студзень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Люты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вучобы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ргработы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Мерапрыемства “Краіны міру: звычаі і традыцыі”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Pr="00C602F5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Вечар сустрэчы з выпускнікамі “Вечар школьных сяброў”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Pr="00C602F5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02.02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D03E98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Pr="00C602F5" w:rsidRDefault="00220D26" w:rsidP="00C579C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Дзень памяці герояў – інтэрнацыяналістаў:</w:t>
            </w:r>
          </w:p>
          <w:p w:rsidR="00220D26" w:rsidRPr="00C602F5" w:rsidRDefault="00220D26" w:rsidP="00CC2A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агульнашкольная лінейка “Афганістан — наша памяць і боль”;</w:t>
            </w:r>
          </w:p>
          <w:p w:rsidR="00220D26" w:rsidRPr="00C602F5" w:rsidRDefault="00220D26" w:rsidP="00CC2A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выхаваўчыя мерапрыемствы, прысвечаныя гадавіне вываду войск з Афганістана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C602F5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15.02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402CA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C602F5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Урок мужнасці “У жыцці заўсёды ёсць месца подзвігу”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C602F5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16.02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Pr="00C602F5" w:rsidRDefault="00220D26" w:rsidP="00C579C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Дзень абаронцаў Айчыны:</w:t>
            </w:r>
          </w:p>
          <w:p w:rsidR="00220D26" w:rsidRPr="00C602F5" w:rsidRDefault="00220D26" w:rsidP="00CC2A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класныя мерапрыемствы;</w:t>
            </w:r>
          </w:p>
          <w:p w:rsidR="00220D26" w:rsidRPr="00C602F5" w:rsidRDefault="00220D26" w:rsidP="00C579C9">
            <w:pPr>
              <w:pStyle w:val="a4"/>
              <w:ind w:left="720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Pr="00C602F5" w:rsidRDefault="00220D26" w:rsidP="00CC2A7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агляд-конкурс строя і песні 3-11 кл.</w:t>
            </w:r>
          </w:p>
          <w:p w:rsidR="00220D26" w:rsidRPr="00C602F5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Pr="00C602F5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Pr="00C602F5" w:rsidRDefault="00220D26" w:rsidP="00C579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18.02-23.02</w:t>
            </w:r>
          </w:p>
          <w:p w:rsidR="00220D26" w:rsidRPr="00C602F5" w:rsidRDefault="00220D26" w:rsidP="00C579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.02</w:t>
            </w:r>
          </w:p>
          <w:p w:rsidR="00220D26" w:rsidRPr="00C602F5" w:rsidRDefault="00220D26" w:rsidP="00C579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Pr="00C602F5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Pr="00C602F5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</w:rPr>
              <w:t>За</w:t>
            </w: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proofErr w:type="spellStart"/>
            <w:r w:rsidRPr="00C602F5">
              <w:rPr>
                <w:rFonts w:ascii="Times New Roman" w:hAnsi="Times New Roman"/>
                <w:sz w:val="28"/>
                <w:szCs w:val="28"/>
              </w:rPr>
              <w:t>очн</w:t>
            </w:r>
            <w:proofErr w:type="spellEnd"/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C602F5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падарожжа</w:t>
            </w:r>
            <w:r w:rsidRPr="00C602F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Гартая</w:t>
            </w:r>
            <w:r w:rsidRPr="00C602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02F5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spellEnd"/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C602F5">
              <w:rPr>
                <w:rFonts w:ascii="Times New Roman" w:hAnsi="Times New Roman"/>
                <w:sz w:val="28"/>
                <w:szCs w:val="28"/>
              </w:rPr>
              <w:t>р</w:t>
            </w: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онкі гісторыі</w:t>
            </w:r>
            <w:r w:rsidRPr="00C602F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Pr="00C602F5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23.02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C602F5" w:rsidRDefault="00220D26" w:rsidP="00CC2A7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умеснае мерапрыемства </w:t>
            </w:r>
            <w:r w:rsidRPr="00670CE2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раваслаўныя традыцыі ў паўсядзённым жыцці праваслаўнага чалавека»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C602F5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26.02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C602F5" w:rsidRDefault="00220D26" w:rsidP="00CC2A7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Адзіны дзень інфармавання (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ШАГ</w:t>
            </w: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8-11кл.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C602F5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602F5">
              <w:rPr>
                <w:rFonts w:ascii="Times New Roman" w:hAnsi="Times New Roman"/>
                <w:sz w:val="28"/>
                <w:szCs w:val="28"/>
                <w:lang w:val="be-BY"/>
              </w:rPr>
              <w:t>28.02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Дзень інфармавання “Барацьба з наркаманіяй – залог здароўя нацыі”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01.03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FD35B8">
              <w:rPr>
                <w:rFonts w:ascii="Times New Roman" w:hAnsi="Times New Roman"/>
                <w:sz w:val="28"/>
                <w:szCs w:val="28"/>
                <w:lang w:val="be-BY"/>
              </w:rPr>
              <w:t>Адз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іны дзень прафілактыкі алкаголь</w:t>
            </w:r>
            <w:r w:rsidRPr="00FD35B8">
              <w:rPr>
                <w:rFonts w:ascii="Times New Roman" w:hAnsi="Times New Roman"/>
                <w:sz w:val="28"/>
                <w:szCs w:val="28"/>
                <w:lang w:val="be-BY"/>
              </w:rPr>
              <w:t>най і наркатычнай залежнасці “Ствары сваё жыццё сам”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01.03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Гутарка</w:t>
            </w:r>
            <w:r w:rsidRPr="00B95CC8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ы</w:t>
            </w:r>
            <w:r w:rsidRPr="00B95CC8">
              <w:rPr>
                <w:rFonts w:ascii="Times New Roman" w:hAnsi="Times New Roman"/>
                <w:sz w:val="28"/>
                <w:szCs w:val="28"/>
              </w:rPr>
              <w:t>кум «Д</w:t>
            </w: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B95CC8">
              <w:rPr>
                <w:rFonts w:ascii="Times New Roman" w:hAnsi="Times New Roman"/>
                <w:sz w:val="28"/>
                <w:szCs w:val="28"/>
              </w:rPr>
              <w:t>рог</w:t>
            </w: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B95CC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якія </w:t>
            </w:r>
            <w:r w:rsidRPr="00B95CC8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выб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r w:rsidRPr="00B95CC8">
              <w:rPr>
                <w:rFonts w:ascii="Times New Roman" w:hAnsi="Times New Roman"/>
                <w:sz w:val="28"/>
                <w:szCs w:val="28"/>
              </w:rPr>
              <w:t>раем»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02.03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сакратара п/а,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турыстычнай акцыі “Турызм супраць наркотыкаў”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ВР, сакратар п/а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C2A7E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Круглы стол “Мы будучыя муж і жонка, бацькі”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сакратара п/а, 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 xml:space="preserve">Удзел у акцыі ГА БРСМ </w:t>
            </w: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“Віншуем!” (да 8 Сакавіка)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C2A7E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Падрыхтоўка віншаванняў для дзяўчынак, мам, настаўніц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Свята, прысвечанае 8 Сакавіка. Канцэрт</w:t>
            </w:r>
          </w:p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005040">
              <w:rPr>
                <w:rFonts w:ascii="Times New Roman" w:hAnsi="Times New Roman"/>
                <w:sz w:val="28"/>
                <w:szCs w:val="28"/>
              </w:rPr>
              <w:t>«</w:t>
            </w:r>
            <w:r w:rsidRPr="00005040">
              <w:rPr>
                <w:rFonts w:ascii="Times New Roman" w:hAnsi="Times New Roman"/>
                <w:sz w:val="28"/>
                <w:szCs w:val="28"/>
                <w:lang w:val="be-BY"/>
              </w:rPr>
              <w:t>Я падару ўсмешку маме»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>
            <w:pPr>
              <w:pStyle w:val="a4"/>
              <w:tabs>
                <w:tab w:val="left" w:pos="0"/>
              </w:tabs>
              <w:spacing w:line="276" w:lineRule="auto"/>
              <w:ind w:left="-124" w:right="-108"/>
              <w:jc w:val="center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Дзень Здароўя. </w:t>
            </w:r>
          </w:p>
          <w:p w:rsidR="00220D26" w:rsidRPr="00B95CC8" w:rsidRDefault="00220D26" w:rsidP="00CC2A7E">
            <w:pPr>
              <w:rPr>
                <w:rFonts w:ascii="Times New Roman" w:eastAsia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B95CC8">
              <w:rPr>
                <w:rFonts w:ascii="Times New Roman" w:hAnsi="Times New Roman" w:cs="Times New Roman"/>
                <w:sz w:val="28"/>
                <w:szCs w:val="28"/>
              </w:rPr>
              <w:t>Імклівы</w:t>
            </w:r>
            <w:proofErr w:type="spellEnd"/>
            <w:r w:rsidRPr="00B95CC8">
              <w:rPr>
                <w:rFonts w:ascii="Times New Roman" w:hAnsi="Times New Roman" w:cs="Times New Roman"/>
                <w:sz w:val="28"/>
                <w:szCs w:val="28"/>
              </w:rPr>
              <w:t xml:space="preserve"> мяч!»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09.03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</w:t>
            </w:r>
          </w:p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вучобы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ргработы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Прагляд відэаролікаў аб шкодзе наркотыкаў і СПАЙСаў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12.03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Правядзенне Дня праваслаўнай кнігі.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14.03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Гутарка “Наркотыкі! Замах на розум і здароўе”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15.03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Выхаваўчае мерапрыемства “Галоўны закон краіны” (да </w:t>
            </w:r>
            <w:r w:rsidRPr="00B95CC8">
              <w:rPr>
                <w:rFonts w:ascii="Times New Roman" w:hAnsi="Times New Roman"/>
                <w:sz w:val="28"/>
                <w:szCs w:val="28"/>
              </w:rPr>
              <w:t> 25-годдз</w:t>
            </w: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Pr="00B95CC8"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Канстытуцыі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Рэспублікі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Беларусь</w:t>
            </w: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15.03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Сакратар п/а</w:t>
            </w:r>
          </w:p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сакратара п/а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Урачыстае ўручэнне камплектнага выдання “Я – грамадзянін Рэспублікі Беларусь”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15.03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вучобы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ргработы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Віртуальная экскурсія “Па вясновым святам”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16.03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вучобы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ргработы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Паход на мехдвор ААТ “Мурава”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B95CC8">
              <w:rPr>
                <w:rFonts w:ascii="Times New Roman" w:hAnsi="Times New Roman"/>
                <w:sz w:val="30"/>
                <w:szCs w:val="30"/>
                <w:lang w:val="be-BY"/>
              </w:rPr>
              <w:t>23.03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Дзень гумару . Свята “Вакол смеха”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01.04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Святкаванне Дня птушак</w:t>
            </w:r>
          </w:p>
          <w:p w:rsidR="00220D26" w:rsidRPr="00B95CC8" w:rsidRDefault="00220D26" w:rsidP="007E133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конкурс фотаработ  “Нашы пярнатыя сябры”  </w:t>
            </w:r>
          </w:p>
          <w:p w:rsidR="00220D26" w:rsidRPr="00B95CC8" w:rsidRDefault="00220D26" w:rsidP="007E1331">
            <w:pPr>
              <w:pStyle w:val="a5"/>
              <w:numPr>
                <w:ilvl w:val="0"/>
                <w:numId w:val="2"/>
              </w:numPr>
              <w:spacing w:after="200" w:line="276" w:lineRule="auto"/>
              <w:contextualSpacing/>
              <w:rPr>
                <w:sz w:val="28"/>
                <w:szCs w:val="28"/>
                <w:lang w:val="be-BY"/>
              </w:rPr>
            </w:pPr>
            <w:r w:rsidRPr="00B95CC8">
              <w:rPr>
                <w:sz w:val="28"/>
                <w:szCs w:val="28"/>
                <w:lang w:val="be-BY"/>
              </w:rPr>
              <w:t>аперацыя “Шпакоўня”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01.04-03.04</w:t>
            </w:r>
          </w:p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7E1331" w:rsidRDefault="00220D26" w:rsidP="007E1331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Мерапрыемствы да Дня яд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нання народаў Беларусі і Расіі:</w:t>
            </w:r>
          </w:p>
          <w:p w:rsidR="00220D26" w:rsidRPr="00B95CC8" w:rsidRDefault="00220D26" w:rsidP="007E1331">
            <w:pPr>
              <w:pStyle w:val="a4"/>
              <w:numPr>
                <w:ilvl w:val="0"/>
                <w:numId w:val="2"/>
              </w:numPr>
              <w:rPr>
                <w:rStyle w:val="a7"/>
                <w:rFonts w:ascii="Times New Roman" w:hAnsi="Times New Roman"/>
                <w:bCs w:val="0"/>
                <w:sz w:val="28"/>
                <w:szCs w:val="28"/>
                <w:lang w:val="be-BY"/>
              </w:rPr>
            </w:pPr>
            <w:r w:rsidRPr="00B95CC8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be-BY"/>
              </w:rPr>
              <w:t xml:space="preserve">інфармацыйныя і класныя гадзіны </w:t>
            </w:r>
            <w:r w:rsidRPr="00B95CC8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be-BY"/>
              </w:rPr>
              <w:lastRenderedPageBreak/>
              <w:t>“2 красавіка – Дзень яднання народаў Беларусі і Расіі”</w:t>
            </w:r>
          </w:p>
          <w:p w:rsidR="00220D26" w:rsidRPr="00B95CC8" w:rsidRDefault="00220D26" w:rsidP="007E13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B95CC8">
              <w:rPr>
                <w:rStyle w:val="a7"/>
                <w:rFonts w:ascii="Times New Roman" w:hAnsi="Times New Roman"/>
                <w:b w:val="0"/>
                <w:sz w:val="28"/>
                <w:szCs w:val="28"/>
                <w:lang w:val="be-BY"/>
              </w:rPr>
              <w:t>прагляд відэаролікаў “Дзве сястры – Беларусь і Расія”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02.04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55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Круглы стол “Быць грамадзянінам”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06.04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вучобы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аргработы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Першынство раёна па лёгкай атлетыцы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 На добр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ую справу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!» (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дабраўпарадкаванне тэрыторыі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Ачысцім планету ад смецця!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Сакавік-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</w:t>
            </w:r>
          </w:p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Сектар працоўных спраў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Тыдзень прафарыентацыі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(па асобнаму плану)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08.04-13.04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Гутаркі да сусветнага Дня здароўя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08.04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7E13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Дзень здароўя. </w:t>
            </w:r>
          </w:p>
          <w:p w:rsidR="00220D26" w:rsidRPr="00B95CC8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Дзень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футбола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13.04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7E1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7E13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Дзень экалагічных ведаў:</w:t>
            </w:r>
          </w:p>
          <w:p w:rsidR="00220D26" w:rsidRPr="00B95CC8" w:rsidRDefault="00220D26" w:rsidP="007E1331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конкурс малюнкаў “Зробім планету блакітнай і зялёнай”;</w:t>
            </w:r>
          </w:p>
          <w:p w:rsidR="00220D26" w:rsidRPr="00B95CC8" w:rsidRDefault="00220D26" w:rsidP="007E1331">
            <w:pPr>
              <w:pStyle w:val="a5"/>
              <w:numPr>
                <w:ilvl w:val="0"/>
                <w:numId w:val="2"/>
              </w:numPr>
              <w:spacing w:line="276" w:lineRule="auto"/>
              <w:contextualSpacing/>
              <w:rPr>
                <w:sz w:val="28"/>
                <w:szCs w:val="28"/>
                <w:lang w:val="be-BY"/>
              </w:rPr>
            </w:pPr>
            <w:r w:rsidRPr="00B95CC8">
              <w:rPr>
                <w:sz w:val="28"/>
                <w:szCs w:val="28"/>
                <w:lang w:val="be-BY"/>
              </w:rPr>
              <w:t xml:space="preserve">конкурс фотаздымкаў “Мая маленькая Радзіма” </w:t>
            </w:r>
          </w:p>
          <w:p w:rsidR="00220D26" w:rsidRPr="00B95CC8" w:rsidRDefault="00220D26" w:rsidP="007E1331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экалагічныя рэйды “Самы чысты клас”, “Самы зялёны клас”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Сектар працоўных спраў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па збору макулатуры “Захавай дрэва – сдай макулатуру”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Сектар працоўных спраў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Экалагічныя суботнікі на тэрыторыі школьнага двара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D26" w:rsidRDefault="00220D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Сектар працоўных спраў</w:t>
            </w:r>
          </w:p>
        </w:tc>
      </w:tr>
      <w:tr w:rsidR="00220D26" w:rsidTr="007E1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FB034B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2B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Спартыўна-гульнявая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праграма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"</w:t>
            </w: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Р</w:t>
            </w:r>
            <w:r w:rsidRPr="00B95CC8">
              <w:rPr>
                <w:rFonts w:ascii="Times New Roman" w:hAnsi="Times New Roman"/>
                <w:sz w:val="28"/>
                <w:szCs w:val="28"/>
              </w:rPr>
              <w:t xml:space="preserve">ух -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гэта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здароўе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! Мы разам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са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II</w:t>
            </w:r>
            <w:proofErr w:type="gramStart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Е</w:t>
            </w:r>
            <w:proofErr w:type="gramEnd"/>
            <w:r w:rsidRPr="00B95CC8">
              <w:rPr>
                <w:rFonts w:ascii="Times New Roman" w:hAnsi="Times New Roman"/>
                <w:sz w:val="28"/>
                <w:szCs w:val="28"/>
              </w:rPr>
              <w:t>ўрапейскімі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гульнямі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>"</w:t>
            </w: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ў рамках межшкольнага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плана мерапрыемстваў, якія праводзяцца на базе занальных цэнтраў (ДУА Шарашоўская СШ) ў шосты школьны  дзень, 5,9,11кл.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20.04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7E1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Адзіны дзень інфармавання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(ШАГ), 8-11 кл.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25.04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220D2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</w:t>
            </w:r>
          </w:p>
        </w:tc>
      </w:tr>
      <w:tr w:rsidR="00220D26" w:rsidTr="007E1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Выхаваўчыя мерапрыемствы, прысвечаныя гадавіне аварыі на Чарнобыльскай АЭС:</w:t>
            </w:r>
          </w:p>
          <w:p w:rsidR="00220D26" w:rsidRPr="00B95CC8" w:rsidRDefault="00220D26" w:rsidP="007E13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т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эматычная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кніжная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выстава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«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Дваццаць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секунд,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якія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5CC8">
              <w:rPr>
                <w:rFonts w:ascii="Times New Roman" w:hAnsi="Times New Roman"/>
                <w:sz w:val="28"/>
                <w:szCs w:val="28"/>
              </w:rPr>
              <w:t>ўзрушылі</w:t>
            </w:r>
            <w:proofErr w:type="spellEnd"/>
            <w:r w:rsidRPr="00B95CC8">
              <w:rPr>
                <w:rFonts w:ascii="Times New Roman" w:hAnsi="Times New Roman"/>
                <w:sz w:val="28"/>
                <w:szCs w:val="28"/>
              </w:rPr>
              <w:t xml:space="preserve"> свет»</w:t>
            </w:r>
          </w:p>
          <w:p w:rsidR="00220D26" w:rsidRPr="00B95CC8" w:rsidRDefault="00220D26" w:rsidP="007E133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інфармацыйныя гадзіны з праглядам слайдаў і відэаматэрыялаў «Чарнобыль сёння»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26.04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220D2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7E1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67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Гутарка “Традыцыі велікага свята”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27.04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220D2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7E13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Дзень адчыненых дзвярэй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B95CC8">
              <w:rPr>
                <w:rFonts w:ascii="Times New Roman" w:hAnsi="Times New Roman"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B95CC8" w:rsidRDefault="00220D26" w:rsidP="00220D2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Тэматычныя класныя гадзіны ў рамках акцыі “Памяць”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 w:rsidP="00220D26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Гульнявая праграма “Мы разам”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04.05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color w:val="111A05"/>
                <w:sz w:val="28"/>
                <w:szCs w:val="28"/>
                <w:lang w:val="be-BY" w:eastAsia="ru-RU"/>
              </w:rPr>
              <w:t xml:space="preserve">Выпуск насценгазеты “Салют, Перамога!”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26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06.05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pStyle w:val="a4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інфармацыйнага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забеспячэння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ідэалагічнай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Дзень Перамогі :</w:t>
            </w:r>
          </w:p>
          <w:p w:rsidR="00220D26" w:rsidRPr="00FD35B8" w:rsidRDefault="00220D26" w:rsidP="002865C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FD35B8">
              <w:rPr>
                <w:rFonts w:ascii="Times New Roman" w:hAnsi="Times New Roman"/>
                <w:sz w:val="28"/>
                <w:szCs w:val="28"/>
                <w:lang w:val="be-BY"/>
              </w:rPr>
              <w:t>конкурс патрыятычнай песні, прысвечаны ВАВ;</w:t>
            </w:r>
          </w:p>
          <w:p w:rsidR="00220D26" w:rsidRDefault="00220D26" w:rsidP="002865C7">
            <w:pPr>
              <w:pStyle w:val="a4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віншаванне ветэрана Вялікай Айчыннай вайны Шурко Л.А. на даму:  акцыя “Дзякуй салдатам Перамогі за тое, што не ведаем вайны”;</w:t>
            </w:r>
          </w:p>
          <w:p w:rsidR="00220D26" w:rsidRDefault="00220D26" w:rsidP="002865C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в</w:t>
            </w:r>
            <w:r w:rsidRPr="00FD35B8">
              <w:rPr>
                <w:rFonts w:ascii="Times New Roman" w:hAnsi="Times New Roman"/>
                <w:sz w:val="28"/>
                <w:szCs w:val="28"/>
                <w:lang w:val="be-BY"/>
              </w:rPr>
              <w:t>ахта Памяці “Ніхто не забыты, нішто не забыта”</w:t>
            </w:r>
          </w:p>
          <w:p w:rsidR="00220D26" w:rsidRPr="00865104" w:rsidRDefault="00220D26" w:rsidP="002865C7">
            <w:pPr>
              <w:pStyle w:val="a4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865104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мітынг, прысвечаны 74-гадавіне Перамогі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9.05</w:t>
            </w: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06.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05</w:t>
            </w: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.05</w:t>
            </w: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.05</w:t>
            </w: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09.05</w:t>
            </w: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Default="00220D26" w:rsidP="002865C7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pStyle w:val="a4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 w:eastAsia="en-US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Дзень здароўя</w:t>
            </w:r>
          </w:p>
          <w:p w:rsidR="00220D26" w:rsidRPr="005049FA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049FA">
              <w:rPr>
                <w:rFonts w:ascii="Times New Roman" w:hAnsi="Times New Roman"/>
                <w:sz w:val="28"/>
                <w:szCs w:val="28"/>
                <w:lang w:val="be-BY"/>
              </w:rPr>
              <w:t>"Алімпійскія надзеі»</w:t>
            </w:r>
          </w:p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11.05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pStyle w:val="a4"/>
              <w:rPr>
                <w:rFonts w:ascii="Times New Roman" w:hAnsi="Times New Roman"/>
                <w:sz w:val="28"/>
                <w:szCs w:val="28"/>
                <w:lang w:val="be-BY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RPr="002865C7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Дзень Дзяржаўнага Герба і Дзяржаўнага Сцяга:</w:t>
            </w:r>
          </w:p>
          <w:p w:rsidR="00220D26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-к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ласныя інфармацыйныя гадзіны</w:t>
            </w:r>
          </w:p>
          <w:p w:rsidR="00220D26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-в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іртуальная экскурсія на плошчу дзяржаўнага герба і сцяга ў г. Мінску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13.05</w:t>
            </w: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RPr="002865C7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Мерапрыемствы, прысвечаныя Міжнароднаму Дню сям’і:</w:t>
            </w:r>
          </w:p>
          <w:p w:rsidR="00220D26" w:rsidRPr="003C4193" w:rsidRDefault="00220D26" w:rsidP="002865C7">
            <w:pPr>
              <w:pStyle w:val="a4"/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>в</w:t>
            </w:r>
            <w:r w:rsidRPr="00FD35B8">
              <w:rPr>
                <w:rFonts w:ascii="Times New Roman" w:eastAsia="Calibri" w:hAnsi="Times New Roman"/>
                <w:sz w:val="28"/>
                <w:szCs w:val="28"/>
                <w:lang w:val="be-BY"/>
              </w:rPr>
              <w:t>ыраб інфармацыйных буклетаў “Сям’я – гэта галоўнае”</w:t>
            </w:r>
            <w:r>
              <w:rPr>
                <w:rFonts w:ascii="Times New Roman" w:eastAsia="Calibri" w:hAnsi="Times New Roman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15.05</w:t>
            </w: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76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Гульня-віктарына “Сям’я – сем Я”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18.05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C4325C">
              <w:rPr>
                <w:rFonts w:ascii="Times New Roman" w:hAnsi="Times New Roman"/>
                <w:sz w:val="28"/>
                <w:szCs w:val="28"/>
                <w:lang w:val="be-BY"/>
              </w:rPr>
              <w:t>Гутарка “Як адпачыць з карысцю?”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25.05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Агульнашкольнае мерапрыемства  “Школа запальвае зоркі”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28.05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Тыдзень турызму і краязнаўства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Алімпійская спартакіяда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раённай ваенна-патрыятычнай гульні “Зарніца”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jc w:val="center"/>
              <w:rPr>
                <w:rFonts w:ascii="Times New Roman" w:hAnsi="Times New Roman"/>
                <w:color w:val="C0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220D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Pr="00E257DD" w:rsidRDefault="00220D26" w:rsidP="00C579C9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Удзел у раённым злёце юных інспектараў дарожнага руху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май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спорту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турызму</w:t>
            </w:r>
            <w:proofErr w:type="spellEnd"/>
          </w:p>
        </w:tc>
      </w:tr>
      <w:tr w:rsidR="00220D26" w:rsidTr="00220D26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B77F02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Лінейка “Да пабачэння, школа!”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C579C9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31.05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26" w:rsidRDefault="00220D26" w:rsidP="00220D2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ектар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культурна-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масавай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працы</w:t>
            </w:r>
            <w:proofErr w:type="spellEnd"/>
          </w:p>
        </w:tc>
      </w:tr>
    </w:tbl>
    <w:p w:rsidR="00974FA5" w:rsidRDefault="00974FA5" w:rsidP="00974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4FA5" w:rsidRDefault="00974FA5" w:rsidP="00974FA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УЗГОДНЕНА</w:t>
      </w:r>
    </w:p>
    <w:p w:rsidR="00974FA5" w:rsidRDefault="00974FA5" w:rsidP="00974FA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Намеснік дырэктара </w:t>
      </w:r>
    </w:p>
    <w:p w:rsidR="00974FA5" w:rsidRDefault="00974FA5" w:rsidP="00974FA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 выхаваўчай рабоце </w:t>
      </w:r>
    </w:p>
    <w:p w:rsidR="00974FA5" w:rsidRDefault="00974FA5" w:rsidP="00974FA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_______ Г.П.Цюпяшук</w:t>
      </w:r>
    </w:p>
    <w:p w:rsidR="00974FA5" w:rsidRDefault="00D6192B" w:rsidP="00974FA5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“__” _______2019</w:t>
      </w:r>
    </w:p>
    <w:p w:rsidR="00974FA5" w:rsidRDefault="00974FA5" w:rsidP="00974FA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</w:p>
    <w:p w:rsidR="00974FA5" w:rsidRDefault="00974FA5" w:rsidP="00974FA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74FA5" w:rsidRDefault="00974FA5" w:rsidP="00974FA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974FA5" w:rsidRDefault="00974FA5" w:rsidP="00974FA5">
      <w:pPr>
        <w:rPr>
          <w:rFonts w:ascii="Times New Roman" w:hAnsi="Times New Roman" w:cs="Times New Roman"/>
          <w:sz w:val="28"/>
          <w:szCs w:val="28"/>
        </w:rPr>
      </w:pPr>
    </w:p>
    <w:p w:rsidR="00711360" w:rsidRDefault="00711360">
      <w:pPr>
        <w:rPr>
          <w:lang w:val="be-BY"/>
        </w:rPr>
      </w:pPr>
    </w:p>
    <w:p w:rsidR="00721E56" w:rsidRDefault="00721E56">
      <w:pPr>
        <w:rPr>
          <w:lang w:val="be-BY"/>
        </w:rPr>
      </w:pPr>
    </w:p>
    <w:p w:rsidR="00721E56" w:rsidRDefault="00721E56">
      <w:pPr>
        <w:rPr>
          <w:lang w:val="be-BY"/>
        </w:rPr>
      </w:pPr>
    </w:p>
    <w:p w:rsidR="00721E56" w:rsidRDefault="00721E56">
      <w:pPr>
        <w:rPr>
          <w:lang w:val="be-BY"/>
        </w:rPr>
      </w:pPr>
    </w:p>
    <w:p w:rsidR="00721E56" w:rsidRDefault="00721E56">
      <w:pPr>
        <w:rPr>
          <w:lang w:val="be-BY"/>
        </w:rPr>
      </w:pPr>
    </w:p>
    <w:p w:rsidR="00721E56" w:rsidRDefault="00721E56">
      <w:pPr>
        <w:rPr>
          <w:lang w:val="be-BY"/>
        </w:rPr>
      </w:pPr>
    </w:p>
    <w:p w:rsidR="00721E56" w:rsidRPr="00721E56" w:rsidRDefault="00721E56">
      <w:pPr>
        <w:rPr>
          <w:lang w:val="be-BY"/>
        </w:rPr>
      </w:pPr>
      <w:bookmarkStart w:id="0" w:name="_GoBack"/>
      <w:bookmarkEnd w:id="0"/>
    </w:p>
    <w:sectPr w:rsidR="00721E56" w:rsidRPr="00721E56" w:rsidSect="00D619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E1AF8"/>
    <w:multiLevelType w:val="hybridMultilevel"/>
    <w:tmpl w:val="AD2AC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9176B6"/>
    <w:multiLevelType w:val="hybridMultilevel"/>
    <w:tmpl w:val="6E4A97AC"/>
    <w:lvl w:ilvl="0" w:tplc="B5865D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503D9"/>
    <w:multiLevelType w:val="hybridMultilevel"/>
    <w:tmpl w:val="88943CD8"/>
    <w:lvl w:ilvl="0" w:tplc="913C35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D2C70"/>
    <w:multiLevelType w:val="hybridMultilevel"/>
    <w:tmpl w:val="7826E43A"/>
    <w:lvl w:ilvl="0" w:tplc="DD28D76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28"/>
    <w:rsid w:val="00220D26"/>
    <w:rsid w:val="002865C7"/>
    <w:rsid w:val="00402CA0"/>
    <w:rsid w:val="00711360"/>
    <w:rsid w:val="00721E56"/>
    <w:rsid w:val="007E1331"/>
    <w:rsid w:val="00974FA5"/>
    <w:rsid w:val="00B77F02"/>
    <w:rsid w:val="00C56128"/>
    <w:rsid w:val="00CC2A7E"/>
    <w:rsid w:val="00D03AE1"/>
    <w:rsid w:val="00D03E98"/>
    <w:rsid w:val="00D6192B"/>
    <w:rsid w:val="00DB00C1"/>
    <w:rsid w:val="00E96176"/>
    <w:rsid w:val="00EF4295"/>
    <w:rsid w:val="00FB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4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74F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FA5"/>
  </w:style>
  <w:style w:type="table" w:styleId="a6">
    <w:name w:val="Table Grid"/>
    <w:basedOn w:val="a1"/>
    <w:uiPriority w:val="59"/>
    <w:rsid w:val="0097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74F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74F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74F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FA5"/>
  </w:style>
  <w:style w:type="table" w:styleId="a6">
    <w:name w:val="Table Grid"/>
    <w:basedOn w:val="a1"/>
    <w:uiPriority w:val="59"/>
    <w:rsid w:val="00974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74F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2038</Words>
  <Characters>11618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2019-01-11T07:04:00Z</cp:lastPrinted>
  <dcterms:created xsi:type="dcterms:W3CDTF">2019-01-11T05:38:00Z</dcterms:created>
  <dcterms:modified xsi:type="dcterms:W3CDTF">2019-01-11T07:10:00Z</dcterms:modified>
</cp:coreProperties>
</file>